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55E62" w14:textId="77777777" w:rsidR="00202898" w:rsidRDefault="00F75EDC">
      <w:r>
        <w:t>……</w:t>
      </w:r>
      <w:proofErr w:type="gramStart"/>
      <w:r>
        <w:t>…….</w:t>
      </w:r>
      <w:proofErr w:type="gramEnd"/>
      <w:r>
        <w:t>.…...., data …………..………..</w:t>
      </w:r>
    </w:p>
    <w:p w14:paraId="6792B62F" w14:textId="77777777" w:rsidR="00202898" w:rsidRDefault="00202898">
      <w:pPr>
        <w:rPr>
          <w:b/>
        </w:rPr>
      </w:pPr>
    </w:p>
    <w:p w14:paraId="0264082A" w14:textId="35A64B7E" w:rsidR="00202898" w:rsidRDefault="00156B72">
      <w:pPr>
        <w:tabs>
          <w:tab w:val="left" w:pos="5760"/>
        </w:tabs>
        <w:rPr>
          <w:b/>
        </w:rPr>
      </w:pPr>
      <w:r>
        <w:rPr>
          <w:b/>
        </w:rPr>
        <w:tab/>
      </w:r>
      <w:r w:rsidR="00F75EDC">
        <w:rPr>
          <w:b/>
        </w:rPr>
        <w:t>AL DIRIGENTE SCOLASTICO</w:t>
      </w:r>
    </w:p>
    <w:p w14:paraId="5299D3A0" w14:textId="77777777" w:rsidR="00202898" w:rsidRDefault="00202898">
      <w:pPr>
        <w:tabs>
          <w:tab w:val="left" w:pos="5760"/>
        </w:tabs>
        <w:ind w:firstLine="5880"/>
        <w:rPr>
          <w:b/>
        </w:rPr>
      </w:pPr>
    </w:p>
    <w:p w14:paraId="72588CF2" w14:textId="77777777" w:rsidR="00202898" w:rsidRDefault="00F75EDC">
      <w:pPr>
        <w:tabs>
          <w:tab w:val="left" w:pos="5760"/>
        </w:tabs>
        <w:ind w:firstLine="5880"/>
        <w:rPr>
          <w:b/>
        </w:rPr>
      </w:pPr>
      <w:r>
        <w:rPr>
          <w:b/>
        </w:rPr>
        <w:t>………………………………………</w:t>
      </w:r>
    </w:p>
    <w:p w14:paraId="4A241F5E" w14:textId="77777777" w:rsidR="00202898" w:rsidRDefault="00202898">
      <w:pPr>
        <w:tabs>
          <w:tab w:val="left" w:pos="5760"/>
        </w:tabs>
        <w:ind w:firstLine="5880"/>
        <w:rPr>
          <w:b/>
        </w:rPr>
      </w:pPr>
    </w:p>
    <w:p w14:paraId="66D431F0" w14:textId="77777777" w:rsidR="00202898" w:rsidRDefault="00F75EDC">
      <w:pPr>
        <w:tabs>
          <w:tab w:val="left" w:pos="5760"/>
        </w:tabs>
        <w:ind w:firstLine="5880"/>
        <w:rPr>
          <w:b/>
        </w:rPr>
      </w:pPr>
      <w:r>
        <w:rPr>
          <w:b/>
        </w:rPr>
        <w:t>Istituto 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758CA764" w14:textId="77777777" w:rsidR="00202898" w:rsidRDefault="00202898">
      <w:pPr>
        <w:tabs>
          <w:tab w:val="left" w:pos="5760"/>
        </w:tabs>
        <w:ind w:firstLine="5880"/>
        <w:rPr>
          <w:b/>
        </w:rPr>
      </w:pPr>
    </w:p>
    <w:p w14:paraId="2FFE940D" w14:textId="77777777" w:rsidR="00202898" w:rsidRDefault="00202898">
      <w:pPr>
        <w:tabs>
          <w:tab w:val="left" w:pos="5760"/>
        </w:tabs>
        <w:ind w:firstLine="5880"/>
        <w:rPr>
          <w:b/>
        </w:rPr>
      </w:pPr>
    </w:p>
    <w:p w14:paraId="54827FC7" w14:textId="77777777" w:rsidR="00202898" w:rsidRDefault="00F75EDC">
      <w:pPr>
        <w:tabs>
          <w:tab w:val="left" w:pos="5760"/>
        </w:tabs>
        <w:ind w:firstLine="5880"/>
        <w:rPr>
          <w:b/>
        </w:rPr>
      </w:pPr>
      <w:r>
        <w:rPr>
          <w:b/>
        </w:rPr>
        <w:t xml:space="preserve">P.c. </w:t>
      </w:r>
    </w:p>
    <w:p w14:paraId="2D6CD2F4" w14:textId="77777777" w:rsidR="00202898" w:rsidRDefault="00F75EDC">
      <w:pPr>
        <w:tabs>
          <w:tab w:val="left" w:pos="5760"/>
        </w:tabs>
        <w:ind w:firstLine="5880"/>
        <w:rPr>
          <w:b/>
        </w:rPr>
      </w:pPr>
      <w:r>
        <w:rPr>
          <w:b/>
        </w:rPr>
        <w:t>Prof. 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42E5B66E" w14:textId="77777777" w:rsidR="00202898" w:rsidRDefault="00202898">
      <w:pPr>
        <w:tabs>
          <w:tab w:val="left" w:pos="5760"/>
        </w:tabs>
        <w:ind w:firstLine="5880"/>
        <w:rPr>
          <w:b/>
        </w:rPr>
      </w:pPr>
    </w:p>
    <w:p w14:paraId="019460FF" w14:textId="77777777" w:rsidR="00202898" w:rsidRDefault="00F75EDC">
      <w:pPr>
        <w:tabs>
          <w:tab w:val="left" w:pos="5760"/>
        </w:tabs>
        <w:ind w:firstLine="5880"/>
        <w:rPr>
          <w:b/>
        </w:rPr>
      </w:pPr>
      <w:r>
        <w:rPr>
          <w:b/>
        </w:rPr>
        <w:t>Prof.…………………………………</w:t>
      </w:r>
    </w:p>
    <w:p w14:paraId="3459D19B" w14:textId="77777777" w:rsidR="00202898" w:rsidRDefault="00202898">
      <w:pPr>
        <w:tabs>
          <w:tab w:val="left" w:pos="5760"/>
        </w:tabs>
        <w:ind w:firstLine="5880"/>
        <w:rPr>
          <w:b/>
        </w:rPr>
      </w:pPr>
    </w:p>
    <w:p w14:paraId="74CAFF46" w14:textId="77777777" w:rsidR="00202898" w:rsidRDefault="00202898">
      <w:pPr>
        <w:jc w:val="both"/>
        <w:rPr>
          <w:b/>
        </w:rPr>
      </w:pPr>
    </w:p>
    <w:p w14:paraId="2AB00F36" w14:textId="77777777" w:rsidR="00202898" w:rsidRDefault="00F75EDC">
      <w:pPr>
        <w:jc w:val="both"/>
        <w:rPr>
          <w:b/>
          <w:i/>
        </w:rPr>
      </w:pPr>
      <w:proofErr w:type="gramStart"/>
      <w:r>
        <w:rPr>
          <w:b/>
        </w:rPr>
        <w:t xml:space="preserve">Oggetto:  </w:t>
      </w:r>
      <w:r>
        <w:rPr>
          <w:b/>
          <w:i/>
        </w:rPr>
        <w:t>(</w:t>
      </w:r>
      <w:proofErr w:type="gramEnd"/>
      <w:r>
        <w:rPr>
          <w:b/>
          <w:i/>
        </w:rPr>
        <w:t>Nome, Cognome, classe e sezione alunno)</w:t>
      </w:r>
    </w:p>
    <w:p w14:paraId="3F4466B4" w14:textId="77777777" w:rsidR="00202898" w:rsidRDefault="00F75EDC">
      <w:pPr>
        <w:jc w:val="both"/>
        <w:rPr>
          <w:b/>
        </w:rPr>
      </w:pPr>
      <w:r>
        <w:rPr>
          <w:b/>
        </w:rPr>
        <w:t>Consegna Diagnosi DSA</w:t>
      </w:r>
    </w:p>
    <w:p w14:paraId="3E24EA4C" w14:textId="77777777" w:rsidR="00202898" w:rsidRDefault="00F75EDC">
      <w:pPr>
        <w:jc w:val="both"/>
        <w:rPr>
          <w:b/>
        </w:rPr>
      </w:pPr>
      <w:r>
        <w:rPr>
          <w:b/>
        </w:rPr>
        <w:t>Richiesta Piano Didattico Personalizzato (Legge 170/2010)</w:t>
      </w:r>
    </w:p>
    <w:p w14:paraId="293D3675" w14:textId="77777777" w:rsidR="00202898" w:rsidRDefault="00202898">
      <w:pPr>
        <w:jc w:val="both"/>
        <w:rPr>
          <w:highlight w:val="yellow"/>
        </w:rPr>
      </w:pPr>
    </w:p>
    <w:p w14:paraId="2C5EFFF8" w14:textId="77777777" w:rsidR="00202898" w:rsidRDefault="00202898">
      <w:pPr>
        <w:jc w:val="both"/>
        <w:rPr>
          <w:highlight w:val="yellow"/>
        </w:rPr>
      </w:pPr>
    </w:p>
    <w:p w14:paraId="538EA249" w14:textId="77777777" w:rsidR="00202898" w:rsidRDefault="00F75EDC">
      <w:pPr>
        <w:jc w:val="both"/>
      </w:pPr>
      <w:r>
        <w:t>Noi sottoscritti…</w:t>
      </w:r>
      <w:proofErr w:type="gramStart"/>
      <w:r>
        <w:t>…</w:t>
      </w:r>
      <w:r>
        <w:rPr>
          <w:i/>
        </w:rPr>
        <w:t>(</w:t>
      </w:r>
      <w:proofErr w:type="gramEnd"/>
      <w:r>
        <w:rPr>
          <w:i/>
        </w:rPr>
        <w:t>Nome e Cognome genitori)</w:t>
      </w:r>
      <w:r>
        <w:t xml:space="preserve">..………………………………………….., genitori di </w:t>
      </w:r>
      <w:r>
        <w:rPr>
          <w:i/>
        </w:rPr>
        <w:t xml:space="preserve">(Nome e Cognome alunno) </w:t>
      </w:r>
      <w:r>
        <w:t xml:space="preserve">alleghiamo alla presente comunicazione la Diagnosi di Disturbo Specifico di apprendimento per il proprio figlio, rilasciata in data ………… dal Dott. ……….. </w:t>
      </w:r>
    </w:p>
    <w:p w14:paraId="21F4B884" w14:textId="77777777" w:rsidR="00202898" w:rsidRDefault="00202898">
      <w:pPr>
        <w:jc w:val="both"/>
      </w:pPr>
    </w:p>
    <w:p w14:paraId="44576C4E" w14:textId="77777777" w:rsidR="00202898" w:rsidRDefault="00F75EDC">
      <w:pPr>
        <w:jc w:val="both"/>
      </w:pPr>
      <w:r>
        <w:t>Chiediamo a tal proposito di redigere un Piano Didattico Personalizzato (PDP) in cui siano indicati, per ogni disciplina, strumenti compensativi, misure dispensative, strategie di supporto, modalità di verifica e valutazione adeguate.</w:t>
      </w:r>
    </w:p>
    <w:p w14:paraId="68E2C9B2" w14:textId="77777777" w:rsidR="00202898" w:rsidRDefault="00202898">
      <w:pPr>
        <w:jc w:val="both"/>
      </w:pPr>
    </w:p>
    <w:p w14:paraId="5F6097F1" w14:textId="77777777" w:rsidR="00202898" w:rsidRDefault="00F75EDC">
      <w:pPr>
        <w:jc w:val="both"/>
        <w:rPr>
          <w:rFonts w:eastAsiaTheme="minorHAnsi"/>
          <w:lang w:eastAsia="en-US"/>
        </w:rPr>
      </w:pPr>
      <w:r>
        <w:t>Chiediamo che ci sia consegnata copia del PDP, una volta che sia stato approvato e, consapevoli dell’importanza di un rapporto collaborativo scuola-famiglia per il</w:t>
      </w:r>
      <w:r w:rsidR="00156B72">
        <w:t xml:space="preserve"> </w:t>
      </w:r>
      <w:r>
        <w:t xml:space="preserve">superamento delle difficoltà scolastiche legate ai D.S.A., restiamo a disposizione, sin dalla fase preparatoria del documento, per momenti d’incontro e di dialogo nel rispetto dei reciproci ruoli e competenze. Dichiariamo inoltre </w:t>
      </w:r>
      <w:r>
        <w:rPr>
          <w:rFonts w:eastAsiaTheme="minorHAnsi"/>
          <w:lang w:eastAsia="en-US"/>
        </w:rPr>
        <w:t>la nostra disponibilità a rapportarci con i docenti tutte le volte che sarà necessario.</w:t>
      </w:r>
    </w:p>
    <w:p w14:paraId="17B1D012" w14:textId="77777777" w:rsidR="00202898" w:rsidRDefault="00202898">
      <w:pPr>
        <w:rPr>
          <w:rFonts w:eastAsiaTheme="minorHAnsi"/>
          <w:lang w:eastAsia="en-US"/>
        </w:rPr>
      </w:pPr>
    </w:p>
    <w:p w14:paraId="1B87FC03" w14:textId="77777777" w:rsidR="00202898" w:rsidRDefault="00F75ED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Ci preme, infine, far presente che la diagnosi fornita è da ritenersi un dato sensibile sottoposto alla legge sulla Privacy, che quindi dovrà essere soggetta alle forme di garanzia obbligate da tale legge.</w:t>
      </w:r>
    </w:p>
    <w:p w14:paraId="4ADBBEC7" w14:textId="77777777" w:rsidR="00202898" w:rsidRDefault="00202898">
      <w:pPr>
        <w:rPr>
          <w:rFonts w:eastAsiaTheme="minorHAnsi"/>
          <w:lang w:eastAsia="en-US"/>
        </w:rPr>
      </w:pPr>
    </w:p>
    <w:p w14:paraId="6B32C144" w14:textId="77777777" w:rsidR="00202898" w:rsidRDefault="00F75EDC">
      <w:pPr>
        <w:jc w:val="both"/>
      </w:pPr>
      <w:r>
        <w:t xml:space="preserve">Sicuri che vorrete porre in essere tutto quanto è possibile per rendere il percorso scolastico di nostro figlio/a adeguato alle sue esigenze di apprendimento, tenendo conto della persona nella </w:t>
      </w:r>
      <w:proofErr w:type="gramStart"/>
      <w:r>
        <w:t>sua  interezza</w:t>
      </w:r>
      <w:proofErr w:type="gramEnd"/>
      <w:r>
        <w:t>, rispettando la sua sensibilità e aiutandolo/a a costruirsi un’immagine positiva di sé,  porgiamo distinti saluti.</w:t>
      </w:r>
    </w:p>
    <w:p w14:paraId="152D39E7" w14:textId="77777777" w:rsidR="00202898" w:rsidRDefault="00202898">
      <w:pPr>
        <w:jc w:val="both"/>
        <w:rPr>
          <w:rFonts w:eastAsiaTheme="minorHAnsi"/>
          <w:lang w:eastAsia="en-US"/>
        </w:rPr>
      </w:pPr>
    </w:p>
    <w:p w14:paraId="0313117D" w14:textId="77777777" w:rsidR="00202898" w:rsidRDefault="00202898">
      <w:pPr>
        <w:ind w:left="4248" w:firstLine="708"/>
        <w:jc w:val="both"/>
        <w:rPr>
          <w:rFonts w:eastAsiaTheme="minorHAnsi"/>
          <w:lang w:eastAsia="en-US"/>
        </w:rPr>
      </w:pPr>
    </w:p>
    <w:p w14:paraId="0D928F3A" w14:textId="77777777" w:rsidR="00202898" w:rsidRDefault="00202898">
      <w:pPr>
        <w:ind w:left="4248" w:firstLine="708"/>
        <w:jc w:val="both"/>
        <w:rPr>
          <w:rFonts w:eastAsiaTheme="minorHAnsi"/>
          <w:lang w:eastAsia="en-US"/>
        </w:rPr>
      </w:pPr>
    </w:p>
    <w:p w14:paraId="4A8D5AFF" w14:textId="77777777" w:rsidR="00202898" w:rsidRDefault="00F75EDC">
      <w:pPr>
        <w:ind w:left="4248"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Nome, Cognome e firma dei genitori</w:t>
      </w:r>
    </w:p>
    <w:p w14:paraId="2BE8B896" w14:textId="77777777" w:rsidR="00202898" w:rsidRDefault="00202898">
      <w:pPr>
        <w:ind w:left="4248" w:firstLine="708"/>
        <w:jc w:val="both"/>
        <w:rPr>
          <w:rFonts w:eastAsiaTheme="minorHAnsi"/>
          <w:lang w:eastAsia="en-US"/>
        </w:rPr>
      </w:pPr>
    </w:p>
    <w:p w14:paraId="19FE2511" w14:textId="77777777" w:rsidR="00202898" w:rsidRDefault="00202898">
      <w:pPr>
        <w:ind w:left="4248" w:firstLine="708"/>
        <w:jc w:val="both"/>
        <w:rPr>
          <w:rFonts w:eastAsiaTheme="minorHAnsi"/>
          <w:lang w:eastAsia="en-US"/>
        </w:rPr>
      </w:pPr>
    </w:p>
    <w:p w14:paraId="45E0B718" w14:textId="77777777" w:rsidR="00202898" w:rsidRDefault="00202898">
      <w:pPr>
        <w:pBdr>
          <w:top w:val="single" w:sz="12" w:space="1" w:color="00000A"/>
          <w:bottom w:val="single" w:sz="12" w:space="1" w:color="00000A"/>
        </w:pBdr>
        <w:ind w:left="4248" w:firstLine="708"/>
        <w:jc w:val="both"/>
      </w:pPr>
    </w:p>
    <w:p w14:paraId="58DCFD37" w14:textId="77777777" w:rsidR="00202898" w:rsidRDefault="00202898">
      <w:pPr>
        <w:pBdr>
          <w:top w:val="single" w:sz="12" w:space="1" w:color="00000A"/>
          <w:bottom w:val="single" w:sz="12" w:space="1" w:color="00000A"/>
        </w:pBdr>
        <w:ind w:left="4248" w:firstLine="708"/>
        <w:jc w:val="both"/>
      </w:pPr>
    </w:p>
    <w:p w14:paraId="30EB1D98" w14:textId="77777777" w:rsidR="00202898" w:rsidRDefault="00202898">
      <w:pPr>
        <w:ind w:left="4248" w:firstLine="708"/>
        <w:jc w:val="both"/>
      </w:pPr>
    </w:p>
    <w:sectPr w:rsidR="00202898" w:rsidSect="00202898">
      <w:pgSz w:w="11906" w:h="16838"/>
      <w:pgMar w:top="1417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898"/>
    <w:rsid w:val="00156B72"/>
    <w:rsid w:val="00202898"/>
    <w:rsid w:val="004540A4"/>
    <w:rsid w:val="00E439CA"/>
    <w:rsid w:val="00F7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011C5"/>
  <w15:docId w15:val="{A48E19F3-3614-4967-A0AF-91A17D7E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158C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202898"/>
    <w:rPr>
      <w:u w:val="none"/>
    </w:rPr>
  </w:style>
  <w:style w:type="character" w:customStyle="1" w:styleId="ListLabel2">
    <w:name w:val="ListLabel 2"/>
    <w:qFormat/>
    <w:rsid w:val="00202898"/>
    <w:rPr>
      <w:u w:val="none"/>
    </w:rPr>
  </w:style>
  <w:style w:type="character" w:customStyle="1" w:styleId="ListLabel3">
    <w:name w:val="ListLabel 3"/>
    <w:qFormat/>
    <w:rsid w:val="00202898"/>
    <w:rPr>
      <w:rFonts w:cs="Courier New"/>
    </w:rPr>
  </w:style>
  <w:style w:type="character" w:customStyle="1" w:styleId="ListLabel4">
    <w:name w:val="ListLabel 4"/>
    <w:qFormat/>
    <w:rsid w:val="00202898"/>
    <w:rPr>
      <w:rFonts w:cs="Courier New"/>
    </w:rPr>
  </w:style>
  <w:style w:type="paragraph" w:styleId="Titolo">
    <w:name w:val="Title"/>
    <w:basedOn w:val="Normale"/>
    <w:next w:val="Corpotesto"/>
    <w:qFormat/>
    <w:rsid w:val="00202898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testo">
    <w:name w:val="Body Text"/>
    <w:basedOn w:val="Normale"/>
    <w:rsid w:val="00202898"/>
    <w:pPr>
      <w:spacing w:after="140" w:line="288" w:lineRule="auto"/>
    </w:pPr>
  </w:style>
  <w:style w:type="paragraph" w:styleId="Elenco">
    <w:name w:val="List"/>
    <w:basedOn w:val="Corpotesto"/>
    <w:rsid w:val="00202898"/>
    <w:rPr>
      <w:rFonts w:cs="Lohit Devanagari"/>
    </w:rPr>
  </w:style>
  <w:style w:type="paragraph" w:customStyle="1" w:styleId="Didascalia1">
    <w:name w:val="Didascalia1"/>
    <w:basedOn w:val="Normale"/>
    <w:qFormat/>
    <w:rsid w:val="00202898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202898"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Vincenzo Saracino</cp:lastModifiedBy>
  <cp:revision>4</cp:revision>
  <cp:lastPrinted>2017-11-10T12:35:00Z</cp:lastPrinted>
  <dcterms:created xsi:type="dcterms:W3CDTF">2021-06-06T09:38:00Z</dcterms:created>
  <dcterms:modified xsi:type="dcterms:W3CDTF">2021-11-13T18:31:00Z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